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E05F" w14:textId="01A2EAE3" w:rsidR="002D7441" w:rsidRDefault="002D7441" w:rsidP="00765957">
      <w:pPr>
        <w:jc w:val="center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F8F9B2" wp14:editId="2F31934A">
            <wp:simplePos x="0" y="0"/>
            <wp:positionH relativeFrom="page">
              <wp:posOffset>-409074</wp:posOffset>
            </wp:positionH>
            <wp:positionV relativeFrom="paragraph">
              <wp:posOffset>-1299412</wp:posOffset>
            </wp:positionV>
            <wp:extent cx="8421370" cy="11598443"/>
            <wp:effectExtent l="0" t="0" r="0" b="3175"/>
            <wp:wrapNone/>
            <wp:docPr id="1494347867" name="Picture 1" descr="A rabbit holding a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7867" name="Picture 1" descr="A rabbit holding a basket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782" cy="1161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78F78" w14:textId="6FF0BD81" w:rsidR="00765957" w:rsidRPr="00765957" w:rsidRDefault="00726FF5" w:rsidP="00765957">
      <w:pPr>
        <w:jc w:val="center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Easter</w:t>
      </w:r>
      <w:r w:rsidR="00765957" w:rsidRPr="00765957">
        <w:rPr>
          <w:rFonts w:ascii="ADLaM Display" w:hAnsi="ADLaM Display" w:cs="ADLaM Display"/>
          <w:sz w:val="40"/>
          <w:szCs w:val="40"/>
        </w:rPr>
        <w:t xml:space="preserve"> </w:t>
      </w:r>
      <w:r w:rsidR="0089756B">
        <w:rPr>
          <w:rFonts w:ascii="ADLaM Display" w:hAnsi="ADLaM Display" w:cs="ADLaM Display"/>
          <w:sz w:val="40"/>
          <w:szCs w:val="40"/>
        </w:rPr>
        <w:t>Sunday Lunch</w:t>
      </w:r>
      <w:r w:rsidR="00765957" w:rsidRPr="00765957">
        <w:rPr>
          <w:rFonts w:ascii="ADLaM Display" w:hAnsi="ADLaM Display" w:cs="ADLaM Display"/>
          <w:sz w:val="40"/>
          <w:szCs w:val="40"/>
        </w:rPr>
        <w:t xml:space="preserve"> Menu</w:t>
      </w:r>
    </w:p>
    <w:p w14:paraId="41D7C98F" w14:textId="0526637E" w:rsidR="00765957" w:rsidRPr="00765957" w:rsidRDefault="0089756B" w:rsidP="00765957">
      <w:pPr>
        <w:jc w:val="center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Sunday 20</w:t>
      </w:r>
      <w:r w:rsidR="006639CC" w:rsidRPr="006639CC">
        <w:rPr>
          <w:rFonts w:ascii="ADLaM Display" w:hAnsi="ADLaM Display" w:cs="ADLaM Display"/>
          <w:sz w:val="40"/>
          <w:szCs w:val="40"/>
          <w:vertAlign w:val="superscript"/>
        </w:rPr>
        <w:t>th</w:t>
      </w:r>
      <w:r w:rsidR="006639CC">
        <w:rPr>
          <w:rFonts w:ascii="ADLaM Display" w:hAnsi="ADLaM Display" w:cs="ADLaM Display"/>
          <w:sz w:val="40"/>
          <w:szCs w:val="40"/>
        </w:rPr>
        <w:t xml:space="preserve"> April</w:t>
      </w:r>
      <w:r w:rsidR="00765957">
        <w:rPr>
          <w:rFonts w:ascii="ADLaM Display" w:hAnsi="ADLaM Display" w:cs="ADLaM Display"/>
          <w:sz w:val="40"/>
          <w:szCs w:val="40"/>
        </w:rPr>
        <w:t xml:space="preserve"> </w:t>
      </w:r>
      <w:r w:rsidR="00765957" w:rsidRPr="00765957">
        <w:rPr>
          <w:rFonts w:ascii="ADLaM Display" w:hAnsi="ADLaM Display" w:cs="ADLaM Display"/>
          <w:sz w:val="40"/>
          <w:szCs w:val="40"/>
        </w:rPr>
        <w:t>202</w:t>
      </w:r>
      <w:r w:rsidR="006639CC">
        <w:rPr>
          <w:rFonts w:ascii="ADLaM Display" w:hAnsi="ADLaM Display" w:cs="ADLaM Display"/>
          <w:sz w:val="40"/>
          <w:szCs w:val="40"/>
        </w:rPr>
        <w:t>5</w:t>
      </w:r>
    </w:p>
    <w:p w14:paraId="0E5C3A0F" w14:textId="64754A18" w:rsidR="00765957" w:rsidRPr="00765957" w:rsidRDefault="00765957" w:rsidP="00765957">
      <w:pPr>
        <w:jc w:val="center"/>
        <w:rPr>
          <w:rFonts w:ascii="ADLaM Display" w:hAnsi="ADLaM Display" w:cs="ADLaM Display"/>
          <w:sz w:val="40"/>
          <w:szCs w:val="40"/>
        </w:rPr>
      </w:pPr>
      <w:r w:rsidRPr="00765957">
        <w:rPr>
          <w:rFonts w:ascii="ADLaM Display" w:hAnsi="ADLaM Display" w:cs="ADLaM Display"/>
          <w:sz w:val="40"/>
          <w:szCs w:val="40"/>
        </w:rPr>
        <w:t xml:space="preserve">served 12pm – </w:t>
      </w:r>
      <w:r w:rsidR="0089756B">
        <w:rPr>
          <w:rFonts w:ascii="ADLaM Display" w:hAnsi="ADLaM Display" w:cs="ADLaM Display"/>
          <w:sz w:val="40"/>
          <w:szCs w:val="40"/>
        </w:rPr>
        <w:t>4</w:t>
      </w:r>
      <w:r w:rsidRPr="00765957">
        <w:rPr>
          <w:rFonts w:ascii="ADLaM Display" w:hAnsi="ADLaM Display" w:cs="ADLaM Display"/>
          <w:sz w:val="40"/>
          <w:szCs w:val="40"/>
        </w:rPr>
        <w:t>pm</w:t>
      </w:r>
    </w:p>
    <w:p w14:paraId="4C52FB58" w14:textId="59A44449" w:rsidR="00765957" w:rsidRPr="00B36120" w:rsidRDefault="0089756B" w:rsidP="00B36120">
      <w:pPr>
        <w:jc w:val="center"/>
        <w:rPr>
          <w:rFonts w:ascii="ADLaM Display" w:hAnsi="ADLaM Display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 courses £18.95  3 courses £23.50</w:t>
      </w:r>
    </w:p>
    <w:p w14:paraId="4CF090CF" w14:textId="55AC1302" w:rsidR="00765957" w:rsidRPr="00765957" w:rsidRDefault="00765957" w:rsidP="00765957">
      <w:pPr>
        <w:jc w:val="center"/>
        <w:rPr>
          <w:rFonts w:ascii="ADLaM Display" w:hAnsi="ADLaM Display" w:cs="ADLaM Display"/>
          <w:sz w:val="32"/>
          <w:szCs w:val="32"/>
        </w:rPr>
      </w:pPr>
      <w:r w:rsidRPr="00765957">
        <w:rPr>
          <w:rFonts w:ascii="ADLaM Display" w:hAnsi="ADLaM Display" w:cs="ADLaM Display"/>
          <w:sz w:val="32"/>
          <w:szCs w:val="32"/>
        </w:rPr>
        <w:t>S</w:t>
      </w:r>
      <w:r w:rsidR="0089756B">
        <w:rPr>
          <w:rFonts w:ascii="ADLaM Display" w:hAnsi="ADLaM Display" w:cs="ADLaM Display"/>
          <w:sz w:val="32"/>
          <w:szCs w:val="32"/>
        </w:rPr>
        <w:t>TARTERS</w:t>
      </w:r>
    </w:p>
    <w:p w14:paraId="2E4460AE" w14:textId="704D8C9C" w:rsidR="00765957" w:rsidRDefault="0089756B" w:rsidP="0089756B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Homemade Scotch Egg, pickle, salad garnish</w:t>
      </w:r>
    </w:p>
    <w:p w14:paraId="3E2C3766" w14:textId="6A7079BF" w:rsidR="0089756B" w:rsidRDefault="0089756B" w:rsidP="0089756B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Smoked Salmon &amp; Prawn Salad, brown bread &amp; butter</w:t>
      </w:r>
    </w:p>
    <w:p w14:paraId="07FF07DC" w14:textId="6C5578B9" w:rsidR="0089756B" w:rsidRDefault="0089756B" w:rsidP="0089756B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Tomato &amp; Basil Soup, freshly baked roll</w:t>
      </w:r>
    </w:p>
    <w:p w14:paraId="2FF235DD" w14:textId="21CB2CFF" w:rsidR="0089756B" w:rsidRPr="0089756B" w:rsidRDefault="0089756B" w:rsidP="0089756B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Ricotta &amp; Spinach Tart, salad garnish, tomato salsa</w:t>
      </w:r>
    </w:p>
    <w:p w14:paraId="103DB6B9" w14:textId="77777777" w:rsidR="00765957" w:rsidRPr="00765957" w:rsidRDefault="00765957" w:rsidP="00765957">
      <w:pPr>
        <w:jc w:val="center"/>
        <w:rPr>
          <w:rFonts w:ascii="ADLaM Display" w:hAnsi="ADLaM Display" w:cs="ADLaM Display"/>
          <w:sz w:val="32"/>
          <w:szCs w:val="32"/>
        </w:rPr>
      </w:pPr>
      <w:r w:rsidRPr="00765957">
        <w:rPr>
          <w:rFonts w:ascii="ADLaM Display" w:hAnsi="ADLaM Display" w:cs="ADLaM Display"/>
          <w:sz w:val="32"/>
          <w:szCs w:val="32"/>
        </w:rPr>
        <w:t>--------</w:t>
      </w:r>
    </w:p>
    <w:p w14:paraId="2DF473EC" w14:textId="58A01AA7" w:rsidR="00765957" w:rsidRDefault="0089756B" w:rsidP="0089756B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Grilled Chicken Breast</w:t>
      </w:r>
    </w:p>
    <w:p w14:paraId="48F47546" w14:textId="3F9AB854" w:rsidR="0089756B" w:rsidRDefault="0089756B" w:rsidP="0089756B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Roast Gammon</w:t>
      </w:r>
    </w:p>
    <w:p w14:paraId="29C6B9B3" w14:textId="7D36EA84" w:rsidR="0089756B" w:rsidRDefault="0089756B" w:rsidP="0089756B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Leg of Lamb</w:t>
      </w:r>
    </w:p>
    <w:p w14:paraId="4493D1F7" w14:textId="47098A57" w:rsidR="0089756B" w:rsidRDefault="0089756B" w:rsidP="0089756B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Brisket</w:t>
      </w:r>
    </w:p>
    <w:p w14:paraId="11774506" w14:textId="4068BC63" w:rsidR="0089756B" w:rsidRDefault="0089756B" w:rsidP="0089756B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Vegetable Pie</w:t>
      </w:r>
    </w:p>
    <w:p w14:paraId="38D74409" w14:textId="6890C5A2" w:rsidR="0089756B" w:rsidRPr="0089756B" w:rsidRDefault="0089756B" w:rsidP="0089756B">
      <w:pPr>
        <w:jc w:val="center"/>
        <w:rPr>
          <w:rFonts w:ascii="ADLaM Display" w:hAnsi="ADLaM Display" w:cs="ADLaM Display"/>
          <w:sz w:val="24"/>
          <w:szCs w:val="24"/>
        </w:rPr>
      </w:pPr>
      <w:r w:rsidRPr="0089756B">
        <w:rPr>
          <w:rFonts w:ascii="ADLaM Display" w:hAnsi="ADLaM Display" w:cs="ADLaM Display"/>
          <w:sz w:val="24"/>
          <w:szCs w:val="24"/>
        </w:rPr>
        <w:t>All above will be served with Yorkshire pudding, creamy mash, roast potatoes, mixed vegetables</w:t>
      </w:r>
    </w:p>
    <w:p w14:paraId="160FF07D" w14:textId="77777777" w:rsidR="00765957" w:rsidRPr="00765957" w:rsidRDefault="00765957" w:rsidP="00765957">
      <w:pPr>
        <w:jc w:val="center"/>
        <w:rPr>
          <w:rFonts w:ascii="ADLaM Display" w:hAnsi="ADLaM Display" w:cs="ADLaM Display"/>
          <w:sz w:val="32"/>
          <w:szCs w:val="32"/>
        </w:rPr>
      </w:pPr>
      <w:r w:rsidRPr="00765957">
        <w:rPr>
          <w:rFonts w:ascii="ADLaM Display" w:hAnsi="ADLaM Display" w:cs="ADLaM Display"/>
          <w:sz w:val="32"/>
          <w:szCs w:val="32"/>
        </w:rPr>
        <w:t>--------</w:t>
      </w:r>
    </w:p>
    <w:p w14:paraId="47C2FC8A" w14:textId="5E5B47A9" w:rsidR="002F4634" w:rsidRDefault="0089756B" w:rsidP="00B3612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Sticky Toffee Pudding, custard</w:t>
      </w:r>
    </w:p>
    <w:p w14:paraId="168C7264" w14:textId="38BA5EE7" w:rsidR="0089756B" w:rsidRDefault="0089756B" w:rsidP="00B3612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Lemon Posset, shortbread</w:t>
      </w:r>
    </w:p>
    <w:p w14:paraId="473136A9" w14:textId="73B57E38" w:rsidR="0089756B" w:rsidRDefault="0089756B" w:rsidP="00B3612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Warm Chocolate Brownie, vanilla ice cream</w:t>
      </w:r>
    </w:p>
    <w:p w14:paraId="7767B8A3" w14:textId="6DC62E04" w:rsidR="0089756B" w:rsidRPr="00765957" w:rsidRDefault="0089756B" w:rsidP="00B3612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Key Lime Pie, pouring cream</w:t>
      </w:r>
    </w:p>
    <w:sectPr w:rsidR="0089756B" w:rsidRPr="00765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57"/>
    <w:rsid w:val="00005896"/>
    <w:rsid w:val="0022354F"/>
    <w:rsid w:val="002D7441"/>
    <w:rsid w:val="002F4634"/>
    <w:rsid w:val="004175EF"/>
    <w:rsid w:val="005A06BA"/>
    <w:rsid w:val="005A4692"/>
    <w:rsid w:val="006639CC"/>
    <w:rsid w:val="00726FF5"/>
    <w:rsid w:val="00765957"/>
    <w:rsid w:val="008741BC"/>
    <w:rsid w:val="0089756B"/>
    <w:rsid w:val="00903C32"/>
    <w:rsid w:val="00B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C4B5"/>
  <w15:chartTrackingRefBased/>
  <w15:docId w15:val="{44B2CD3D-B9F2-438B-B4D2-06AA2B5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easter-greeting-card-vintage-1225818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2</cp:revision>
  <cp:lastPrinted>2025-03-21T11:10:00Z</cp:lastPrinted>
  <dcterms:created xsi:type="dcterms:W3CDTF">2025-04-07T22:24:00Z</dcterms:created>
  <dcterms:modified xsi:type="dcterms:W3CDTF">2025-04-07T22:24:00Z</dcterms:modified>
</cp:coreProperties>
</file>